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EC79" w14:textId="77777777" w:rsidR="00C3269D" w:rsidRPr="00C3269D" w:rsidRDefault="00C3269D" w:rsidP="0052235A">
      <w:pPr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</w:pPr>
      <w:r w:rsidRPr="00C3269D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John 10: 7-10</w:t>
      </w:r>
    </w:p>
    <w:p w14:paraId="435F99CB" w14:textId="6AF3CCC7" w:rsidR="009C3407" w:rsidRDefault="0052235A" w:rsidP="0052235A">
      <w:pPr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52235A">
        <w:rPr>
          <w:rStyle w:val="text"/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7 </w:t>
      </w:r>
      <w:r w:rsidRPr="0052235A">
        <w:rPr>
          <w:rStyle w:val="text"/>
          <w:rFonts w:ascii="Segoe UI" w:hAnsi="Segoe UI" w:cs="Segoe UI"/>
          <w:color w:val="000000"/>
          <w:sz w:val="36"/>
          <w:szCs w:val="36"/>
          <w:shd w:val="clear" w:color="auto" w:fill="FFFFFF"/>
        </w:rPr>
        <w:t>Therefore Jesus said again, </w:t>
      </w:r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>“Very truly I tell you, I am the gate for the sheep.</w:t>
      </w:r>
      <w:r w:rsidRPr="0052235A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 </w:t>
      </w:r>
      <w:r w:rsidRPr="0052235A">
        <w:rPr>
          <w:rStyle w:val="woj"/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8 </w:t>
      </w:r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>All who have come before me are thieves and robbers, but the sheep have not listened to them.</w:t>
      </w:r>
      <w:r w:rsidRPr="0052235A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 </w:t>
      </w:r>
      <w:r w:rsidRPr="0052235A">
        <w:rPr>
          <w:rStyle w:val="woj"/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9 </w:t>
      </w:r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>I am the gate; whoever enters through me will be saved.</w:t>
      </w:r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" w:anchor="fen-NIV-26491a" w:tooltip="See footnote a" w:history="1">
        <w:r w:rsidRPr="0052235A">
          <w:rPr>
            <w:rStyle w:val="Hyperlink"/>
            <w:rFonts w:ascii="Segoe UI" w:hAnsi="Segoe UI" w:cs="Segoe UI"/>
            <w:color w:val="4A4A4A"/>
            <w:sz w:val="36"/>
            <w:szCs w:val="36"/>
            <w:vertAlign w:val="superscript"/>
          </w:rPr>
          <w:t>a</w:t>
        </w:r>
      </w:hyperlink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> They will come in and go out, and find pasture.</w:t>
      </w:r>
      <w:r w:rsidRPr="0052235A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 </w:t>
      </w:r>
      <w:r w:rsidRPr="0052235A">
        <w:rPr>
          <w:rStyle w:val="woj"/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The thief comes only to steal and kill and destroy; I have come that they may have </w:t>
      </w:r>
      <w:proofErr w:type="gramStart"/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>life, and</w:t>
      </w:r>
      <w:proofErr w:type="gramEnd"/>
      <w:r w:rsidRPr="0052235A"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have it to the full.</w:t>
      </w:r>
    </w:p>
    <w:p w14:paraId="7DA372B2" w14:textId="77777777" w:rsidR="009A7860" w:rsidRDefault="009A7860" w:rsidP="0052235A">
      <w:pPr>
        <w:rPr>
          <w:rStyle w:val="woj"/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14:paraId="79046AF5" w14:textId="368F400A" w:rsidR="009A7860" w:rsidRPr="0052235A" w:rsidRDefault="009A7860" w:rsidP="0052235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988804" wp14:editId="7709841D">
            <wp:extent cx="5591175" cy="442432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313" cy="44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860" w:rsidRPr="0052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A"/>
    <w:rsid w:val="0052235A"/>
    <w:rsid w:val="009A7860"/>
    <w:rsid w:val="009C3407"/>
    <w:rsid w:val="00C3269D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3279"/>
  <w15:chartTrackingRefBased/>
  <w15:docId w15:val="{10D8B538-9E88-4668-B001-D889E95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2235A"/>
  </w:style>
  <w:style w:type="character" w:customStyle="1" w:styleId="woj">
    <w:name w:val="woj"/>
    <w:basedOn w:val="DefaultParagraphFont"/>
    <w:rsid w:val="0052235A"/>
  </w:style>
  <w:style w:type="character" w:styleId="Hyperlink">
    <w:name w:val="Hyperlink"/>
    <w:basedOn w:val="DefaultParagraphFont"/>
    <w:uiPriority w:val="99"/>
    <w:semiHidden/>
    <w:unhideWhenUsed/>
    <w:rsid w:val="0052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biblegateway.com/passage/?search=John+10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2020-08-28T10:35:00Z</dcterms:created>
  <dcterms:modified xsi:type="dcterms:W3CDTF">2020-08-28T10:35:00Z</dcterms:modified>
</cp:coreProperties>
</file>